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1A542" w14:textId="77777777" w:rsidR="00BD4852" w:rsidRPr="00C15F43" w:rsidRDefault="00BD4852" w:rsidP="00BD4852">
      <w:pPr>
        <w:tabs>
          <w:tab w:val="center" w:pos="4451"/>
        </w:tabs>
        <w:rPr>
          <w:rFonts w:ascii="方正小标宋简体" w:eastAsia="方正小标宋简体" w:hAnsi="小标宋" w:cs="小标宋"/>
          <w:b/>
          <w:snapToGrid w:val="0"/>
          <w:kern w:val="0"/>
          <w:sz w:val="36"/>
          <w:szCs w:val="36"/>
        </w:rPr>
      </w:pPr>
      <w:r w:rsidRPr="00D93C58">
        <w:rPr>
          <w:rFonts w:ascii="仿宋" w:eastAsia="仿宋" w:hAnsi="仿宋" w:hint="eastAsia"/>
          <w:b/>
          <w:sz w:val="32"/>
          <w:szCs w:val="32"/>
        </w:rPr>
        <w:t>附件1：</w:t>
      </w:r>
    </w:p>
    <w:p w14:paraId="05DD9DA9" w14:textId="77777777" w:rsidR="00BD4852" w:rsidRPr="00712431" w:rsidRDefault="00BD4852" w:rsidP="00BD4852">
      <w:pPr>
        <w:tabs>
          <w:tab w:val="center" w:pos="4451"/>
        </w:tabs>
        <w:jc w:val="center"/>
        <w:rPr>
          <w:rFonts w:ascii="仿宋" w:eastAsia="仿宋" w:hAnsi="仿宋"/>
          <w:b/>
          <w:sz w:val="32"/>
          <w:szCs w:val="32"/>
        </w:rPr>
      </w:pPr>
      <w:r w:rsidRPr="00F3666E">
        <w:rPr>
          <w:rFonts w:ascii="仿宋" w:eastAsia="仿宋" w:hAnsi="仿宋"/>
          <w:b/>
          <w:sz w:val="32"/>
          <w:szCs w:val="32"/>
        </w:rPr>
        <w:t>2023全国旅游交通深度融合发展专题</w:t>
      </w:r>
      <w:r w:rsidRPr="00712431">
        <w:rPr>
          <w:rFonts w:ascii="仿宋" w:eastAsia="仿宋" w:hAnsi="仿宋"/>
          <w:b/>
          <w:sz w:val="32"/>
          <w:szCs w:val="32"/>
        </w:rPr>
        <w:t>研究班</w:t>
      </w:r>
      <w:r w:rsidRPr="00712431">
        <w:rPr>
          <w:rFonts w:ascii="仿宋" w:eastAsia="仿宋" w:hAnsi="仿宋" w:hint="eastAsia"/>
          <w:b/>
          <w:sz w:val="32"/>
          <w:szCs w:val="32"/>
        </w:rPr>
        <w:t>报名表</w:t>
      </w:r>
    </w:p>
    <w:tbl>
      <w:tblPr>
        <w:tblStyle w:val="a7"/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1760"/>
        <w:gridCol w:w="1546"/>
        <w:gridCol w:w="233"/>
        <w:gridCol w:w="1616"/>
        <w:gridCol w:w="1086"/>
        <w:gridCol w:w="133"/>
        <w:gridCol w:w="2268"/>
      </w:tblGrid>
      <w:tr w:rsidR="00BD4852" w14:paraId="13142F40" w14:textId="77777777" w:rsidTr="0021070A">
        <w:trPr>
          <w:trHeight w:hRule="exact" w:val="554"/>
          <w:jc w:val="center"/>
        </w:trPr>
        <w:tc>
          <w:tcPr>
            <w:tcW w:w="1760" w:type="dxa"/>
            <w:vAlign w:val="center"/>
          </w:tcPr>
          <w:p w14:paraId="21F61737" w14:textId="77777777" w:rsidR="00BD4852" w:rsidRPr="00A8305D" w:rsidRDefault="00BD4852" w:rsidP="002107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305D">
              <w:rPr>
                <w:rFonts w:ascii="仿宋" w:eastAsia="仿宋" w:hAnsi="仿宋" w:hint="eastAsia"/>
                <w:sz w:val="24"/>
                <w:szCs w:val="24"/>
              </w:rPr>
              <w:t>单位名称</w:t>
            </w:r>
          </w:p>
        </w:tc>
        <w:tc>
          <w:tcPr>
            <w:tcW w:w="6882" w:type="dxa"/>
            <w:gridSpan w:val="6"/>
            <w:vAlign w:val="center"/>
          </w:tcPr>
          <w:p w14:paraId="78E56302" w14:textId="77777777" w:rsidR="00BD4852" w:rsidRPr="00A8305D" w:rsidRDefault="00BD4852" w:rsidP="002107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D4852" w14:paraId="378F4ECA" w14:textId="77777777" w:rsidTr="0021070A">
        <w:trPr>
          <w:trHeight w:hRule="exact" w:val="443"/>
          <w:jc w:val="center"/>
        </w:trPr>
        <w:tc>
          <w:tcPr>
            <w:tcW w:w="8642" w:type="dxa"/>
            <w:gridSpan w:val="7"/>
            <w:shd w:val="clear" w:color="auto" w:fill="D9D9D9"/>
            <w:vAlign w:val="center"/>
          </w:tcPr>
          <w:p w14:paraId="086576E8" w14:textId="77777777" w:rsidR="00BD4852" w:rsidRPr="00A8305D" w:rsidRDefault="00BD4852" w:rsidP="002107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305D">
              <w:rPr>
                <w:rFonts w:ascii="仿宋" w:eastAsia="仿宋" w:hAnsi="仿宋" w:hint="eastAsia"/>
                <w:sz w:val="24"/>
                <w:szCs w:val="24"/>
              </w:rPr>
              <w:t>参会人员信息</w:t>
            </w:r>
          </w:p>
        </w:tc>
      </w:tr>
      <w:tr w:rsidR="00BD4852" w14:paraId="4EC16341" w14:textId="77777777" w:rsidTr="0021070A">
        <w:trPr>
          <w:trHeight w:hRule="exact" w:val="554"/>
          <w:jc w:val="center"/>
        </w:trPr>
        <w:tc>
          <w:tcPr>
            <w:tcW w:w="1760" w:type="dxa"/>
            <w:vAlign w:val="center"/>
          </w:tcPr>
          <w:p w14:paraId="0FCE712E" w14:textId="77777777" w:rsidR="00BD4852" w:rsidRPr="00A8305D" w:rsidRDefault="00BD4852" w:rsidP="002107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305D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779" w:type="dxa"/>
            <w:gridSpan w:val="2"/>
            <w:vAlign w:val="center"/>
          </w:tcPr>
          <w:p w14:paraId="7DD8A45C" w14:textId="77777777" w:rsidR="00BD4852" w:rsidRPr="00A8305D" w:rsidRDefault="00BD4852" w:rsidP="002107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305D">
              <w:rPr>
                <w:rFonts w:ascii="仿宋" w:eastAsia="仿宋" w:hAnsi="仿宋" w:hint="eastAsia"/>
                <w:sz w:val="24"/>
                <w:szCs w:val="24"/>
              </w:rPr>
              <w:t>部门/职务</w:t>
            </w:r>
          </w:p>
        </w:tc>
        <w:tc>
          <w:tcPr>
            <w:tcW w:w="2835" w:type="dxa"/>
            <w:gridSpan w:val="3"/>
            <w:vAlign w:val="center"/>
          </w:tcPr>
          <w:p w14:paraId="7B265587" w14:textId="77777777" w:rsidR="00BD4852" w:rsidRPr="00A8305D" w:rsidRDefault="00BD4852" w:rsidP="002107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305D">
              <w:rPr>
                <w:rFonts w:ascii="仿宋" w:eastAsia="仿宋" w:hAnsi="仿宋" w:hint="eastAsia"/>
                <w:sz w:val="24"/>
                <w:szCs w:val="24"/>
              </w:rPr>
              <w:t>电话（手机）</w:t>
            </w:r>
          </w:p>
        </w:tc>
        <w:tc>
          <w:tcPr>
            <w:tcW w:w="2268" w:type="dxa"/>
            <w:vAlign w:val="center"/>
          </w:tcPr>
          <w:p w14:paraId="08AC22D8" w14:textId="77777777" w:rsidR="00BD4852" w:rsidRPr="00A8305D" w:rsidRDefault="00BD4852" w:rsidP="002107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是否参加现场考察</w:t>
            </w:r>
          </w:p>
        </w:tc>
      </w:tr>
      <w:tr w:rsidR="00BD4852" w14:paraId="421EB4CA" w14:textId="77777777" w:rsidTr="0021070A">
        <w:trPr>
          <w:trHeight w:hRule="exact" w:val="554"/>
          <w:jc w:val="center"/>
        </w:trPr>
        <w:tc>
          <w:tcPr>
            <w:tcW w:w="1760" w:type="dxa"/>
            <w:vAlign w:val="center"/>
          </w:tcPr>
          <w:p w14:paraId="6C098396" w14:textId="77777777" w:rsidR="00BD4852" w:rsidRPr="00A8305D" w:rsidRDefault="00BD4852" w:rsidP="002107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4409FC91" w14:textId="77777777" w:rsidR="00BD4852" w:rsidRPr="00A8305D" w:rsidRDefault="00BD4852" w:rsidP="002107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4E2B0FE1" w14:textId="77777777" w:rsidR="00BD4852" w:rsidRPr="00A8305D" w:rsidRDefault="00BD4852" w:rsidP="002107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50D1655" w14:textId="77777777" w:rsidR="00BD4852" w:rsidRPr="00A8305D" w:rsidRDefault="00BD4852" w:rsidP="002107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D4852" w14:paraId="60EA9F4E" w14:textId="77777777" w:rsidTr="0021070A">
        <w:trPr>
          <w:trHeight w:hRule="exact" w:val="554"/>
          <w:jc w:val="center"/>
        </w:trPr>
        <w:tc>
          <w:tcPr>
            <w:tcW w:w="1760" w:type="dxa"/>
            <w:vAlign w:val="center"/>
          </w:tcPr>
          <w:p w14:paraId="2F0A712A" w14:textId="77777777" w:rsidR="00BD4852" w:rsidRPr="00A8305D" w:rsidRDefault="00BD4852" w:rsidP="002107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3EA4328C" w14:textId="77777777" w:rsidR="00BD4852" w:rsidRPr="00A8305D" w:rsidRDefault="00BD4852" w:rsidP="002107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3C33F9FA" w14:textId="77777777" w:rsidR="00BD4852" w:rsidRPr="00A8305D" w:rsidRDefault="00BD4852" w:rsidP="002107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109D2D9" w14:textId="77777777" w:rsidR="00BD4852" w:rsidRPr="00A8305D" w:rsidRDefault="00BD4852" w:rsidP="002107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D4852" w14:paraId="6171C0EF" w14:textId="77777777" w:rsidTr="0021070A">
        <w:trPr>
          <w:trHeight w:hRule="exact" w:val="554"/>
          <w:jc w:val="center"/>
        </w:trPr>
        <w:tc>
          <w:tcPr>
            <w:tcW w:w="1760" w:type="dxa"/>
            <w:vAlign w:val="center"/>
          </w:tcPr>
          <w:p w14:paraId="23EE5053" w14:textId="77777777" w:rsidR="00BD4852" w:rsidRPr="00A8305D" w:rsidRDefault="00BD4852" w:rsidP="002107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088C4397" w14:textId="77777777" w:rsidR="00BD4852" w:rsidRPr="00A8305D" w:rsidRDefault="00BD4852" w:rsidP="002107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0809BD9E" w14:textId="77777777" w:rsidR="00BD4852" w:rsidRPr="00A8305D" w:rsidRDefault="00BD4852" w:rsidP="002107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8BC0DFE" w14:textId="77777777" w:rsidR="00BD4852" w:rsidRPr="00A8305D" w:rsidRDefault="00BD4852" w:rsidP="002107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D4852" w14:paraId="57AEFEDB" w14:textId="77777777" w:rsidTr="0021070A">
        <w:trPr>
          <w:trHeight w:hRule="exact" w:val="554"/>
          <w:jc w:val="center"/>
        </w:trPr>
        <w:tc>
          <w:tcPr>
            <w:tcW w:w="1760" w:type="dxa"/>
            <w:vAlign w:val="center"/>
          </w:tcPr>
          <w:p w14:paraId="64036DCF" w14:textId="77777777" w:rsidR="00BD4852" w:rsidRPr="00A8305D" w:rsidRDefault="00BD4852" w:rsidP="002107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729887FF" w14:textId="77777777" w:rsidR="00BD4852" w:rsidRPr="00A8305D" w:rsidRDefault="00BD4852" w:rsidP="002107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60A62DC2" w14:textId="77777777" w:rsidR="00BD4852" w:rsidRPr="00A8305D" w:rsidRDefault="00BD4852" w:rsidP="002107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2364983" w14:textId="77777777" w:rsidR="00BD4852" w:rsidRPr="00A8305D" w:rsidRDefault="00BD4852" w:rsidP="002107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D4852" w14:paraId="5710A5CE" w14:textId="77777777" w:rsidTr="0021070A">
        <w:trPr>
          <w:trHeight w:hRule="exact" w:val="554"/>
          <w:jc w:val="center"/>
        </w:trPr>
        <w:tc>
          <w:tcPr>
            <w:tcW w:w="1760" w:type="dxa"/>
            <w:vAlign w:val="center"/>
          </w:tcPr>
          <w:p w14:paraId="6F73F059" w14:textId="77777777" w:rsidR="00BD4852" w:rsidRPr="00A8305D" w:rsidRDefault="00BD4852" w:rsidP="002107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4DD86989" w14:textId="77777777" w:rsidR="00BD4852" w:rsidRPr="00A8305D" w:rsidRDefault="00BD4852" w:rsidP="002107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0255997F" w14:textId="77777777" w:rsidR="00BD4852" w:rsidRPr="00A8305D" w:rsidRDefault="00BD4852" w:rsidP="002107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8EE3FC1" w14:textId="77777777" w:rsidR="00BD4852" w:rsidRPr="00A8305D" w:rsidRDefault="00BD4852" w:rsidP="002107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D4852" w14:paraId="7286FC48" w14:textId="77777777" w:rsidTr="0021070A">
        <w:trPr>
          <w:trHeight w:hRule="exact" w:val="554"/>
          <w:jc w:val="center"/>
        </w:trPr>
        <w:tc>
          <w:tcPr>
            <w:tcW w:w="1760" w:type="dxa"/>
            <w:vAlign w:val="center"/>
          </w:tcPr>
          <w:p w14:paraId="34B5C6C0" w14:textId="77777777" w:rsidR="00BD4852" w:rsidRPr="00A8305D" w:rsidRDefault="00BD4852" w:rsidP="002107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住宿需求</w:t>
            </w:r>
          </w:p>
        </w:tc>
        <w:tc>
          <w:tcPr>
            <w:tcW w:w="6882" w:type="dxa"/>
            <w:gridSpan w:val="6"/>
            <w:vAlign w:val="center"/>
          </w:tcPr>
          <w:p w14:paraId="3C967157" w14:textId="77777777" w:rsidR="00BD4852" w:rsidRPr="00A8305D" w:rsidRDefault="00BD4852" w:rsidP="002107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房间数量（）间</w:t>
            </w:r>
          </w:p>
        </w:tc>
      </w:tr>
      <w:tr w:rsidR="00BD4852" w14:paraId="0DB87DDE" w14:textId="77777777" w:rsidTr="0021070A">
        <w:trPr>
          <w:trHeight w:hRule="exact" w:val="554"/>
          <w:jc w:val="center"/>
        </w:trPr>
        <w:tc>
          <w:tcPr>
            <w:tcW w:w="1760" w:type="dxa"/>
            <w:vAlign w:val="center"/>
          </w:tcPr>
          <w:p w14:paraId="3F8942A7" w14:textId="77777777" w:rsidR="00BD4852" w:rsidRDefault="00BD4852" w:rsidP="002107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会员信息</w:t>
            </w:r>
          </w:p>
        </w:tc>
        <w:tc>
          <w:tcPr>
            <w:tcW w:w="6882" w:type="dxa"/>
            <w:gridSpan w:val="6"/>
            <w:vAlign w:val="center"/>
          </w:tcPr>
          <w:p w14:paraId="0FCEDB1C" w14:textId="77777777" w:rsidR="00BD4852" w:rsidRDefault="00BD4852" w:rsidP="0021070A">
            <w:pPr>
              <w:rPr>
                <w:rFonts w:ascii="仿宋" w:eastAsia="仿宋" w:hAnsi="仿宋"/>
                <w:sz w:val="24"/>
                <w:szCs w:val="24"/>
              </w:rPr>
            </w:pPr>
            <w:r w:rsidRPr="00712431">
              <w:rPr>
                <w:rFonts w:ascii="仿宋" w:eastAsia="仿宋" w:hAnsi="仿宋" w:hint="eastAsia"/>
                <w:sz w:val="24"/>
                <w:szCs w:val="24"/>
              </w:rPr>
              <w:t xml:space="preserve">□中国公路学会个人会员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712431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712431">
              <w:rPr>
                <w:rFonts w:ascii="仿宋" w:eastAsia="仿宋" w:hAnsi="仿宋" w:hint="eastAsia"/>
                <w:sz w:val="24"/>
                <w:szCs w:val="24"/>
              </w:rPr>
              <w:t>□旅游交通工作委员会委员</w:t>
            </w:r>
          </w:p>
        </w:tc>
      </w:tr>
      <w:tr w:rsidR="00BD4852" w14:paraId="0B7591C4" w14:textId="77777777" w:rsidTr="0021070A">
        <w:trPr>
          <w:trHeight w:hRule="exact" w:val="443"/>
          <w:jc w:val="center"/>
        </w:trPr>
        <w:tc>
          <w:tcPr>
            <w:tcW w:w="8642" w:type="dxa"/>
            <w:gridSpan w:val="7"/>
            <w:shd w:val="clear" w:color="auto" w:fill="D9D9D9"/>
            <w:vAlign w:val="center"/>
          </w:tcPr>
          <w:p w14:paraId="79C16611" w14:textId="77777777" w:rsidR="00BD4852" w:rsidRPr="00A8305D" w:rsidRDefault="00BD4852" w:rsidP="002107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305D">
              <w:rPr>
                <w:rFonts w:ascii="仿宋" w:eastAsia="仿宋" w:hAnsi="仿宋" w:hint="eastAsia"/>
                <w:sz w:val="24"/>
                <w:szCs w:val="24"/>
              </w:rPr>
              <w:t>发票信息（必填）</w:t>
            </w:r>
          </w:p>
        </w:tc>
      </w:tr>
      <w:tr w:rsidR="00BD4852" w:rsidRPr="00A8305D" w14:paraId="3EC0002D" w14:textId="77777777" w:rsidTr="0021070A">
        <w:trPr>
          <w:trHeight w:hRule="exact" w:val="866"/>
          <w:jc w:val="center"/>
        </w:trPr>
        <w:tc>
          <w:tcPr>
            <w:tcW w:w="1760" w:type="dxa"/>
            <w:vAlign w:val="center"/>
          </w:tcPr>
          <w:p w14:paraId="3865BBC9" w14:textId="77777777" w:rsidR="00BD4852" w:rsidRPr="00A8305D" w:rsidRDefault="00BD4852" w:rsidP="002107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305D">
              <w:rPr>
                <w:rFonts w:ascii="仿宋" w:eastAsia="仿宋" w:hAnsi="仿宋" w:hint="eastAsia"/>
                <w:sz w:val="24"/>
                <w:szCs w:val="24"/>
              </w:rPr>
              <w:t>发票类型</w:t>
            </w:r>
          </w:p>
        </w:tc>
        <w:tc>
          <w:tcPr>
            <w:tcW w:w="6882" w:type="dxa"/>
            <w:gridSpan w:val="6"/>
            <w:vAlign w:val="center"/>
          </w:tcPr>
          <w:p w14:paraId="31E1CE9C" w14:textId="77777777" w:rsidR="00BD4852" w:rsidRPr="00A8305D" w:rsidRDefault="00BD4852" w:rsidP="002107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305D">
              <w:rPr>
                <w:rFonts w:ascii="仿宋" w:eastAsia="仿宋" w:hAnsi="仿宋" w:hint="eastAsia"/>
                <w:sz w:val="24"/>
                <w:szCs w:val="24"/>
              </w:rPr>
              <w:t xml:space="preserve">□电子普通发票 </w:t>
            </w:r>
            <w:r w:rsidRPr="00A8305D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A8305D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A8305D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A8305D">
              <w:rPr>
                <w:rFonts w:ascii="仿宋" w:eastAsia="仿宋" w:hAnsi="仿宋" w:hint="eastAsia"/>
                <w:sz w:val="24"/>
                <w:szCs w:val="24"/>
              </w:rPr>
              <w:t>□增值税专用发票</w:t>
            </w:r>
          </w:p>
        </w:tc>
      </w:tr>
      <w:tr w:rsidR="00BD4852" w14:paraId="0DD099F6" w14:textId="77777777" w:rsidTr="0021070A">
        <w:trPr>
          <w:trHeight w:hRule="exact" w:val="610"/>
          <w:jc w:val="center"/>
        </w:trPr>
        <w:tc>
          <w:tcPr>
            <w:tcW w:w="1760" w:type="dxa"/>
            <w:vAlign w:val="center"/>
          </w:tcPr>
          <w:p w14:paraId="66D39F74" w14:textId="77777777" w:rsidR="00BD4852" w:rsidRPr="00A8305D" w:rsidRDefault="00BD4852" w:rsidP="002107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305D">
              <w:rPr>
                <w:rFonts w:ascii="仿宋" w:eastAsia="仿宋" w:hAnsi="仿宋" w:hint="eastAsia"/>
                <w:sz w:val="24"/>
                <w:szCs w:val="24"/>
              </w:rPr>
              <w:t>单位名称</w:t>
            </w:r>
          </w:p>
        </w:tc>
        <w:tc>
          <w:tcPr>
            <w:tcW w:w="6882" w:type="dxa"/>
            <w:gridSpan w:val="6"/>
            <w:vAlign w:val="center"/>
          </w:tcPr>
          <w:p w14:paraId="5F990E90" w14:textId="77777777" w:rsidR="00BD4852" w:rsidRPr="00A8305D" w:rsidRDefault="00BD4852" w:rsidP="002107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D4852" w14:paraId="0262735F" w14:textId="77777777" w:rsidTr="0021070A">
        <w:trPr>
          <w:trHeight w:hRule="exact" w:val="610"/>
          <w:jc w:val="center"/>
        </w:trPr>
        <w:tc>
          <w:tcPr>
            <w:tcW w:w="1760" w:type="dxa"/>
            <w:vAlign w:val="center"/>
          </w:tcPr>
          <w:p w14:paraId="16AF1835" w14:textId="77777777" w:rsidR="00BD4852" w:rsidRPr="00A8305D" w:rsidRDefault="00BD4852" w:rsidP="002107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305D">
              <w:rPr>
                <w:rFonts w:ascii="仿宋" w:eastAsia="仿宋" w:hAnsi="仿宋" w:hint="eastAsia"/>
                <w:sz w:val="24"/>
                <w:szCs w:val="24"/>
              </w:rPr>
              <w:t>纳税人识别号</w:t>
            </w:r>
          </w:p>
        </w:tc>
        <w:tc>
          <w:tcPr>
            <w:tcW w:w="6882" w:type="dxa"/>
            <w:gridSpan w:val="6"/>
            <w:vAlign w:val="center"/>
          </w:tcPr>
          <w:p w14:paraId="564078AD" w14:textId="77777777" w:rsidR="00BD4852" w:rsidRPr="00A8305D" w:rsidRDefault="00BD4852" w:rsidP="002107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D4852" w14:paraId="7D971686" w14:textId="77777777" w:rsidTr="0021070A">
        <w:trPr>
          <w:trHeight w:hRule="exact" w:val="736"/>
          <w:jc w:val="center"/>
        </w:trPr>
        <w:tc>
          <w:tcPr>
            <w:tcW w:w="1760" w:type="dxa"/>
            <w:vAlign w:val="center"/>
          </w:tcPr>
          <w:p w14:paraId="15F0B3EB" w14:textId="77777777" w:rsidR="00BD4852" w:rsidRPr="00A8305D" w:rsidRDefault="00BD4852" w:rsidP="002107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305D">
              <w:rPr>
                <w:rFonts w:ascii="仿宋" w:eastAsia="仿宋" w:hAnsi="仿宋" w:hint="eastAsia"/>
                <w:sz w:val="24"/>
                <w:szCs w:val="24"/>
              </w:rPr>
              <w:t>地址和电话</w:t>
            </w:r>
          </w:p>
          <w:p w14:paraId="4E32FEE3" w14:textId="77777777" w:rsidR="00BD4852" w:rsidRPr="00A8305D" w:rsidRDefault="00BD4852" w:rsidP="0021070A">
            <w:pPr>
              <w:jc w:val="center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A8305D">
              <w:rPr>
                <w:rFonts w:ascii="仿宋" w:eastAsia="仿宋" w:hAnsi="仿宋" w:hint="eastAsia"/>
                <w:sz w:val="24"/>
                <w:szCs w:val="24"/>
                <w:u w:val="single"/>
              </w:rPr>
              <w:t>（专票必填）</w:t>
            </w:r>
          </w:p>
        </w:tc>
        <w:tc>
          <w:tcPr>
            <w:tcW w:w="6882" w:type="dxa"/>
            <w:gridSpan w:val="6"/>
            <w:vAlign w:val="center"/>
          </w:tcPr>
          <w:p w14:paraId="15692402" w14:textId="77777777" w:rsidR="00BD4852" w:rsidRPr="00A8305D" w:rsidRDefault="00BD4852" w:rsidP="002107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D4852" w14:paraId="2E0D377B" w14:textId="77777777" w:rsidTr="0021070A">
        <w:trPr>
          <w:trHeight w:hRule="exact" w:val="846"/>
          <w:jc w:val="center"/>
        </w:trPr>
        <w:tc>
          <w:tcPr>
            <w:tcW w:w="1760" w:type="dxa"/>
            <w:vAlign w:val="center"/>
          </w:tcPr>
          <w:p w14:paraId="2847FC8E" w14:textId="77777777" w:rsidR="00BD4852" w:rsidRPr="00A8305D" w:rsidRDefault="00BD4852" w:rsidP="002107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305D">
              <w:rPr>
                <w:rFonts w:ascii="仿宋" w:eastAsia="仿宋" w:hAnsi="仿宋" w:hint="eastAsia"/>
                <w:sz w:val="24"/>
                <w:szCs w:val="24"/>
              </w:rPr>
              <w:t>开户行和</w:t>
            </w:r>
            <w:proofErr w:type="gramStart"/>
            <w:r w:rsidRPr="00A8305D">
              <w:rPr>
                <w:rFonts w:ascii="仿宋" w:eastAsia="仿宋" w:hAnsi="仿宋" w:hint="eastAsia"/>
                <w:sz w:val="24"/>
                <w:szCs w:val="24"/>
              </w:rPr>
              <w:t>帐号</w:t>
            </w:r>
            <w:proofErr w:type="gramEnd"/>
          </w:p>
          <w:p w14:paraId="6CB0A063" w14:textId="77777777" w:rsidR="00BD4852" w:rsidRPr="00A8305D" w:rsidRDefault="00BD4852" w:rsidP="002107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305D">
              <w:rPr>
                <w:rFonts w:ascii="仿宋" w:eastAsia="仿宋" w:hAnsi="仿宋" w:hint="eastAsia"/>
                <w:sz w:val="24"/>
                <w:szCs w:val="24"/>
                <w:u w:val="single"/>
              </w:rPr>
              <w:t>（专票必填）</w:t>
            </w:r>
          </w:p>
        </w:tc>
        <w:tc>
          <w:tcPr>
            <w:tcW w:w="6882" w:type="dxa"/>
            <w:gridSpan w:val="6"/>
            <w:vAlign w:val="center"/>
          </w:tcPr>
          <w:p w14:paraId="4F05D6C6" w14:textId="77777777" w:rsidR="00BD4852" w:rsidRPr="00A8305D" w:rsidRDefault="00BD4852" w:rsidP="002107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D4852" w14:paraId="4A3C9D27" w14:textId="77777777" w:rsidTr="0021070A">
        <w:trPr>
          <w:trHeight w:hRule="exact" w:val="610"/>
          <w:jc w:val="center"/>
        </w:trPr>
        <w:tc>
          <w:tcPr>
            <w:tcW w:w="1760" w:type="dxa"/>
            <w:vAlign w:val="center"/>
          </w:tcPr>
          <w:p w14:paraId="4C164373" w14:textId="77777777" w:rsidR="00BD4852" w:rsidRPr="00A8305D" w:rsidRDefault="00BD4852" w:rsidP="002107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305D">
              <w:rPr>
                <w:rFonts w:ascii="仿宋" w:eastAsia="仿宋" w:hAnsi="仿宋" w:hint="eastAsia"/>
                <w:sz w:val="24"/>
                <w:szCs w:val="24"/>
              </w:rPr>
              <w:t>收件信息</w:t>
            </w:r>
          </w:p>
        </w:tc>
        <w:tc>
          <w:tcPr>
            <w:tcW w:w="1546" w:type="dxa"/>
            <w:vAlign w:val="center"/>
          </w:tcPr>
          <w:p w14:paraId="0D265D7C" w14:textId="77777777" w:rsidR="00BD4852" w:rsidRPr="00A8305D" w:rsidRDefault="00BD4852" w:rsidP="002107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305D">
              <w:rPr>
                <w:rFonts w:ascii="仿宋" w:eastAsia="仿宋" w:hAnsi="仿宋" w:hint="eastAsia"/>
                <w:sz w:val="24"/>
                <w:szCs w:val="24"/>
              </w:rPr>
              <w:t>收件人姓名</w:t>
            </w:r>
          </w:p>
        </w:tc>
        <w:tc>
          <w:tcPr>
            <w:tcW w:w="1849" w:type="dxa"/>
            <w:gridSpan w:val="2"/>
            <w:vAlign w:val="center"/>
          </w:tcPr>
          <w:p w14:paraId="13DD1532" w14:textId="77777777" w:rsidR="00BD4852" w:rsidRPr="00A8305D" w:rsidRDefault="00BD4852" w:rsidP="002107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14:paraId="2382ED04" w14:textId="77777777" w:rsidR="00BD4852" w:rsidRPr="00A8305D" w:rsidRDefault="00BD4852" w:rsidP="002107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305D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2401" w:type="dxa"/>
            <w:gridSpan w:val="2"/>
            <w:vAlign w:val="center"/>
          </w:tcPr>
          <w:p w14:paraId="70CB81B9" w14:textId="77777777" w:rsidR="00BD4852" w:rsidRPr="00A8305D" w:rsidRDefault="00BD4852" w:rsidP="002107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D4852" w14:paraId="4DC760D5" w14:textId="77777777" w:rsidTr="0021070A">
        <w:trPr>
          <w:trHeight w:hRule="exact" w:val="1015"/>
          <w:jc w:val="center"/>
        </w:trPr>
        <w:tc>
          <w:tcPr>
            <w:tcW w:w="1760" w:type="dxa"/>
            <w:vAlign w:val="center"/>
          </w:tcPr>
          <w:p w14:paraId="1265C041" w14:textId="77777777" w:rsidR="00BD4852" w:rsidRPr="00A8305D" w:rsidRDefault="00BD4852" w:rsidP="002107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305D">
              <w:rPr>
                <w:rFonts w:ascii="仿宋" w:eastAsia="仿宋" w:hAnsi="仿宋" w:hint="eastAsia"/>
                <w:sz w:val="24"/>
                <w:szCs w:val="24"/>
              </w:rPr>
              <w:t>（纸质发票）</w:t>
            </w:r>
          </w:p>
          <w:p w14:paraId="648D4458" w14:textId="77777777" w:rsidR="00BD4852" w:rsidRPr="00A8305D" w:rsidRDefault="00BD4852" w:rsidP="002107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305D">
              <w:rPr>
                <w:rFonts w:ascii="仿宋" w:eastAsia="仿宋" w:hAnsi="仿宋" w:hint="eastAsia"/>
                <w:sz w:val="24"/>
                <w:szCs w:val="24"/>
              </w:rPr>
              <w:t>邮寄地址</w:t>
            </w:r>
          </w:p>
        </w:tc>
        <w:tc>
          <w:tcPr>
            <w:tcW w:w="6882" w:type="dxa"/>
            <w:gridSpan w:val="6"/>
            <w:vAlign w:val="center"/>
          </w:tcPr>
          <w:p w14:paraId="1A83CFCB" w14:textId="77777777" w:rsidR="00BD4852" w:rsidRPr="00A8305D" w:rsidRDefault="00BD4852" w:rsidP="002107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D4852" w14:paraId="1A476B31" w14:textId="77777777" w:rsidTr="0021070A">
        <w:trPr>
          <w:trHeight w:hRule="exact" w:val="712"/>
          <w:jc w:val="center"/>
        </w:trPr>
        <w:tc>
          <w:tcPr>
            <w:tcW w:w="1760" w:type="dxa"/>
            <w:vAlign w:val="center"/>
          </w:tcPr>
          <w:p w14:paraId="74DAAD28" w14:textId="77777777" w:rsidR="00BD4852" w:rsidRPr="00A8305D" w:rsidRDefault="00BD4852" w:rsidP="002107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305D">
              <w:rPr>
                <w:rFonts w:ascii="仿宋" w:eastAsia="仿宋" w:hAnsi="仿宋" w:hint="eastAsia"/>
                <w:sz w:val="24"/>
                <w:szCs w:val="24"/>
              </w:rPr>
              <w:t>（电子发票）</w:t>
            </w:r>
          </w:p>
          <w:p w14:paraId="0431D950" w14:textId="77777777" w:rsidR="00BD4852" w:rsidRPr="00A8305D" w:rsidRDefault="00BD4852" w:rsidP="002107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305D">
              <w:rPr>
                <w:rFonts w:ascii="仿宋" w:eastAsia="仿宋" w:hAnsi="仿宋" w:hint="eastAsia"/>
                <w:sz w:val="24"/>
                <w:szCs w:val="24"/>
              </w:rPr>
              <w:t>收件邮箱</w:t>
            </w:r>
          </w:p>
        </w:tc>
        <w:tc>
          <w:tcPr>
            <w:tcW w:w="6882" w:type="dxa"/>
            <w:gridSpan w:val="6"/>
            <w:vAlign w:val="center"/>
          </w:tcPr>
          <w:p w14:paraId="076A7642" w14:textId="77777777" w:rsidR="00BD4852" w:rsidRPr="00A8305D" w:rsidRDefault="00BD4852" w:rsidP="002107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66FE8AF0" w14:textId="77777777" w:rsidR="00D60BCA" w:rsidRPr="00BD4852" w:rsidRDefault="00D60BCA"/>
    <w:sectPr w:rsidR="00D60BCA" w:rsidRPr="00BD48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622C0" w14:textId="77777777" w:rsidR="006431A7" w:rsidRDefault="006431A7" w:rsidP="00BD4852">
      <w:r>
        <w:separator/>
      </w:r>
    </w:p>
  </w:endnote>
  <w:endnote w:type="continuationSeparator" w:id="0">
    <w:p w14:paraId="0695B8DC" w14:textId="77777777" w:rsidR="006431A7" w:rsidRDefault="006431A7" w:rsidP="00BD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28814" w14:textId="77777777" w:rsidR="006431A7" w:rsidRDefault="006431A7" w:rsidP="00BD4852">
      <w:r>
        <w:separator/>
      </w:r>
    </w:p>
  </w:footnote>
  <w:footnote w:type="continuationSeparator" w:id="0">
    <w:p w14:paraId="26D4F193" w14:textId="77777777" w:rsidR="006431A7" w:rsidRDefault="006431A7" w:rsidP="00BD4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BC7"/>
    <w:rsid w:val="00247BC7"/>
    <w:rsid w:val="006431A7"/>
    <w:rsid w:val="00BD4852"/>
    <w:rsid w:val="00D6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E2AA17C-D528-4FAB-9434-40F56068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8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85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48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48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4852"/>
    <w:rPr>
      <w:sz w:val="18"/>
      <w:szCs w:val="18"/>
    </w:rPr>
  </w:style>
  <w:style w:type="table" w:styleId="a7">
    <w:name w:val="Table Grid"/>
    <w:basedOn w:val="a1"/>
    <w:qFormat/>
    <w:rsid w:val="00BD485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153970567@qq.com</dc:creator>
  <cp:keywords/>
  <dc:description/>
  <cp:lastModifiedBy>153970567@qq.com</cp:lastModifiedBy>
  <cp:revision>2</cp:revision>
  <dcterms:created xsi:type="dcterms:W3CDTF">2023-07-13T05:52:00Z</dcterms:created>
  <dcterms:modified xsi:type="dcterms:W3CDTF">2023-07-13T05:53:00Z</dcterms:modified>
</cp:coreProperties>
</file>